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D0E25B" w14:textId="74F900F1" w:rsidR="00712CD8" w:rsidRPr="00712CD8" w:rsidRDefault="00D92610" w:rsidP="00D92610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945692C" wp14:editId="712F79AF">
            <wp:simplePos x="0" y="0"/>
            <wp:positionH relativeFrom="margin">
              <wp:posOffset>2736850</wp:posOffset>
            </wp:positionH>
            <wp:positionV relativeFrom="paragraph">
              <wp:posOffset>330835</wp:posOffset>
            </wp:positionV>
            <wp:extent cx="2706370" cy="2157095"/>
            <wp:effectExtent l="171450" t="171450" r="170180" b="18605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370" cy="21570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0000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67749BA5" wp14:editId="3F524BA4">
            <wp:extent cx="1541459" cy="154145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245" cy="158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</w:t>
      </w:r>
      <w:r>
        <w:rPr>
          <w:noProof/>
        </w:rPr>
        <w:drawing>
          <wp:inline distT="0" distB="0" distL="0" distR="0" wp14:anchorId="3082B434" wp14:editId="1EBC77F2">
            <wp:extent cx="1674563" cy="1237274"/>
            <wp:effectExtent l="0" t="0" r="1905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122" cy="1282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Hlk48220788"/>
      <w:bookmarkEnd w:id="0"/>
    </w:p>
    <w:p w14:paraId="27FC46B6" w14:textId="23DE71A1" w:rsidR="00E9146A" w:rsidRPr="00825031" w:rsidRDefault="00825031" w:rsidP="00825031">
      <w:pPr>
        <w:pStyle w:val="Title"/>
        <w:rPr>
          <w:color w:val="FFFF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FF"/>
            </w14:solidFill>
            <w14:prstDash w14:val="solid"/>
            <w14:round/>
          </w14:textOutline>
        </w:rPr>
      </w:pPr>
      <w:r w:rsidRPr="00C512B0">
        <w:rPr>
          <w:noProof/>
          <w:color w:val="0000FF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FFFF00"/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5713C3" wp14:editId="249041B3">
                <wp:simplePos x="0" y="0"/>
                <wp:positionH relativeFrom="margin">
                  <wp:posOffset>-552450</wp:posOffset>
                </wp:positionH>
                <wp:positionV relativeFrom="paragraph">
                  <wp:posOffset>421542</wp:posOffset>
                </wp:positionV>
                <wp:extent cx="7067550" cy="47244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7550" cy="472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CB4FF14" w14:textId="7E1805EE" w:rsidR="002F434F" w:rsidRDefault="00712CD8" w:rsidP="000840AE">
                            <w:pPr>
                              <w:spacing w:after="0" w:line="360" w:lineRule="auto"/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4D79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Medicare Basics</w:t>
                            </w:r>
                            <w:r w:rsidR="002F434F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: </w:t>
                            </w:r>
                            <w:r w:rsidR="00146B31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Hawaii SHIP </w:t>
                            </w:r>
                            <w:r w:rsidR="00516AB0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Volunteer</w:t>
                            </w:r>
                            <w:r w:rsidR="00F259FF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</w:p>
                          <w:p w14:paraId="592988EA" w14:textId="41F35BC7" w:rsidR="002F434F" w:rsidRPr="00004D79" w:rsidRDefault="00C512B0" w:rsidP="000840AE">
                            <w:pPr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4D79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Social Security 101</w:t>
                            </w:r>
                            <w:r w:rsidR="002F434F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: </w:t>
                            </w:r>
                            <w:r w:rsidR="002F434F" w:rsidRPr="002F434F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Jane Burigsay, SSA Public Affairs Specialist</w:t>
                            </w:r>
                          </w:p>
                          <w:p w14:paraId="63924AED" w14:textId="40F3F23B" w:rsidR="00712CD8" w:rsidRPr="00004D79" w:rsidRDefault="00712CD8" w:rsidP="000840AE">
                            <w:pPr>
                              <w:spacing w:after="0" w:line="360" w:lineRule="auto"/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4D79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Date:</w:t>
                            </w:r>
                            <w:r w:rsidR="008B217E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September 13</w:t>
                            </w:r>
                            <w:r w:rsidR="00D92610" w:rsidRPr="00004D79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="00E0187A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D92610" w:rsidRPr="00004D79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202</w:t>
                            </w:r>
                            <w:r w:rsidR="00E0187A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="00D92610" w:rsidRPr="00004D79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="008B217E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Monday</w:t>
                            </w:r>
                            <w:r w:rsidR="00C512B0" w:rsidRPr="00004D79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) </w:t>
                            </w:r>
                          </w:p>
                          <w:p w14:paraId="234AB482" w14:textId="0E974394" w:rsidR="00871F9E" w:rsidRDefault="00712CD8" w:rsidP="000840AE">
                            <w:pPr>
                              <w:spacing w:after="0" w:line="360" w:lineRule="auto"/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4D79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Time: </w:t>
                            </w:r>
                            <w:r w:rsidR="008B217E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11</w:t>
                            </w:r>
                            <w:r w:rsidR="00825031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:00</w:t>
                            </w:r>
                            <w:r w:rsidR="008B217E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  <w:r w:rsidR="00825031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M- </w:t>
                            </w:r>
                            <w:r w:rsidR="008B217E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="00825031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:00PM</w:t>
                            </w:r>
                          </w:p>
                          <w:p w14:paraId="1BEA6C2D" w14:textId="77777777" w:rsidR="00825031" w:rsidRPr="00825031" w:rsidRDefault="00825031" w:rsidP="000840AE">
                            <w:pPr>
                              <w:spacing w:after="0" w:line="360" w:lineRule="auto"/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10"/>
                                <w:szCs w:val="1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706046E" w14:textId="1D6B87DA" w:rsidR="00871F9E" w:rsidRDefault="00E9146A" w:rsidP="008B217E">
                            <w:pPr>
                              <w:spacing w:after="0" w:line="276" w:lineRule="auto"/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B217E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:highlight w:val="yellow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To register:</w:t>
                            </w:r>
                            <w:r w:rsidR="008B217E" w:rsidRPr="008B217E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:highlight w:val="yellow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bookmarkStart w:id="1" w:name="_GoBack"/>
                            <w:r w:rsidR="008B217E" w:rsidRPr="008B217E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:highlight w:val="yellow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https://zoom.us/meeting/register/tJUkduqvpz0qHN0XCc2HPYFSRuw6V08K9kIV</w:t>
                            </w:r>
                            <w:bookmarkEnd w:id="1"/>
                          </w:p>
                          <w:p w14:paraId="650F96DF" w14:textId="77777777" w:rsidR="00871F9E" w:rsidRPr="00825031" w:rsidRDefault="00871F9E" w:rsidP="000840AE">
                            <w:pPr>
                              <w:spacing w:after="0" w:line="360" w:lineRule="auto"/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10"/>
                                <w:szCs w:val="1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12D9CEE" w14:textId="77777777" w:rsidR="00004D79" w:rsidRPr="00871F9E" w:rsidRDefault="00004D79" w:rsidP="00C512B0">
                            <w:pPr>
                              <w:spacing w:after="0" w:line="360" w:lineRule="auto"/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8"/>
                                <w:szCs w:val="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0E93E9B" w14:textId="6B3451A8" w:rsidR="00C512B0" w:rsidRPr="00004D79" w:rsidRDefault="00C512B0" w:rsidP="00C512B0">
                            <w:pPr>
                              <w:spacing w:after="0" w:line="360" w:lineRule="auto"/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4D79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You will learn…</w:t>
                            </w:r>
                          </w:p>
                          <w:p w14:paraId="16AEB145" w14:textId="58B704A9" w:rsidR="00C512B0" w:rsidRPr="00004D79" w:rsidRDefault="00C512B0" w:rsidP="00C512B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4D79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What are the different parts of Medicare? </w:t>
                            </w:r>
                          </w:p>
                          <w:p w14:paraId="003AA8BB" w14:textId="635D69A7" w:rsidR="00C512B0" w:rsidRPr="00004D79" w:rsidRDefault="00C512B0" w:rsidP="00C512B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4D79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How and when to sign up for Medicare? </w:t>
                            </w:r>
                          </w:p>
                          <w:p w14:paraId="3EAA7808" w14:textId="4F38A2FB" w:rsidR="00C512B0" w:rsidRPr="00004D79" w:rsidRDefault="00C512B0" w:rsidP="00C512B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4D79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What are the different penalties you could incur?</w:t>
                            </w:r>
                          </w:p>
                          <w:p w14:paraId="0BE7FF39" w14:textId="4AD1669A" w:rsidR="00C512B0" w:rsidRPr="00004D79" w:rsidRDefault="00C512B0" w:rsidP="00C512B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4D79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When are you eligible to receive retirement benefits?</w:t>
                            </w:r>
                          </w:p>
                          <w:p w14:paraId="5E59FF9B" w14:textId="5BA79586" w:rsidR="00C512B0" w:rsidRPr="00004D79" w:rsidRDefault="00C512B0" w:rsidP="00C512B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4D79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When should you file for Medicare?</w:t>
                            </w:r>
                          </w:p>
                          <w:p w14:paraId="47202B3E" w14:textId="10D8DEA9" w:rsidR="00C512B0" w:rsidRPr="00004D79" w:rsidRDefault="00C512B0" w:rsidP="00C512B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4D79">
                              <w:rPr>
                                <w:rFonts w:ascii="Georgia" w:hAnsi="Georgia" w:cs="Calibri Light"/>
                                <w:b/>
                                <w:color w:val="0000FF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How do you get the most from your benefit?</w:t>
                            </w:r>
                          </w:p>
                          <w:p w14:paraId="6AE2C140" w14:textId="1F96D2B9" w:rsidR="00004D79" w:rsidRPr="00004D79" w:rsidRDefault="00004D79" w:rsidP="00004D79">
                            <w:pPr>
                              <w:spacing w:after="0" w:line="360" w:lineRule="auto"/>
                              <w:rPr>
                                <w:rFonts w:ascii="Georgia" w:hAnsi="Georgia" w:cs="Calibri Light"/>
                                <w:b/>
                                <w:color w:val="0000FF"/>
                                <w:sz w:val="12"/>
                                <w:szCs w:val="1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14:paraId="781EB75B" w14:textId="77777777" w:rsidR="00004D79" w:rsidRPr="00004D79" w:rsidRDefault="00004D79" w:rsidP="00004D79">
                            <w:pPr>
                              <w:spacing w:after="0" w:line="360" w:lineRule="auto"/>
                              <w:rPr>
                                <w:rFonts w:ascii="Georgia" w:hAnsi="Georgia" w:cs="Calibri Light"/>
                                <w:b/>
                                <w:color w:val="0000FF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14:paraId="7DD67A1F" w14:textId="77777777" w:rsidR="00C512B0" w:rsidRDefault="00C512B0" w:rsidP="00C512B0">
                            <w:pPr>
                              <w:spacing w:after="0" w:line="360" w:lineRule="auto"/>
                              <w:rPr>
                                <w:rFonts w:ascii="Georgia" w:hAnsi="Georgia" w:cs="Calibri Light"/>
                                <w:b/>
                                <w:color w:val="0000F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14:paraId="3B979C32" w14:textId="6E29492D" w:rsidR="00C512B0" w:rsidRDefault="00C512B0" w:rsidP="00361D31">
                            <w:pPr>
                              <w:spacing w:after="0" w:line="360" w:lineRule="auto"/>
                              <w:jc w:val="center"/>
                              <w:rPr>
                                <w:rFonts w:ascii="Georgia" w:hAnsi="Georgia" w:cs="Calibri Light"/>
                                <w:b/>
                                <w:color w:val="0000F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Georgia" w:hAnsi="Georgia" w:cs="Calibri Light"/>
                                <w:b/>
                                <w:color w:val="0000F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</w:p>
                          <w:p w14:paraId="6BAD3078" w14:textId="77777777" w:rsidR="00C512B0" w:rsidRDefault="00C512B0" w:rsidP="00361D31">
                            <w:pPr>
                              <w:spacing w:after="0" w:line="360" w:lineRule="auto"/>
                              <w:jc w:val="center"/>
                              <w:rPr>
                                <w:rFonts w:ascii="Georgia" w:hAnsi="Georgia" w:cs="Calibri Light"/>
                                <w:b/>
                                <w:color w:val="0000F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14:paraId="6590533B" w14:textId="77777777" w:rsidR="00C512B0" w:rsidRPr="00C512B0" w:rsidRDefault="00C512B0" w:rsidP="00361D31">
                            <w:pPr>
                              <w:spacing w:after="0" w:line="360" w:lineRule="auto"/>
                              <w:jc w:val="center"/>
                              <w:rPr>
                                <w:rFonts w:ascii="Georgia" w:hAnsi="Georgia" w:cs="Calibri Light"/>
                                <w:b/>
                                <w:color w:val="0000F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14:paraId="63C68A25" w14:textId="52AE949E" w:rsidR="00C512B0" w:rsidRPr="00C512B0" w:rsidRDefault="00C512B0" w:rsidP="00361D31">
                            <w:pPr>
                              <w:spacing w:after="0" w:line="360" w:lineRule="auto"/>
                              <w:jc w:val="center"/>
                              <w:rPr>
                                <w:rFonts w:ascii="Georgia" w:hAnsi="Georgia" w:cs="Calibri Light"/>
                                <w:b/>
                                <w:color w:val="0000F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14:paraId="0E884FD0" w14:textId="77777777" w:rsidR="00C512B0" w:rsidRPr="00C512B0" w:rsidRDefault="00C512B0" w:rsidP="00361D31">
                            <w:pPr>
                              <w:spacing w:after="0" w:line="360" w:lineRule="auto"/>
                              <w:jc w:val="center"/>
                              <w:rPr>
                                <w:rFonts w:ascii="Georgia" w:hAnsi="Georgia" w:cs="Calibri Light"/>
                                <w:b/>
                                <w:color w:val="0000FF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5713C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43.5pt;margin-top:33.2pt;width:556.5pt;height:37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" filled="f" stroked="f">
                <v:textbox>
                  <w:txbxContent>
                    <w:p w14:paraId="5CB4FF14" w14:textId="7E1805EE" w:rsidR="002F434F" w:rsidRDefault="00712CD8" w:rsidP="000840AE">
                      <w:pPr>
                        <w:spacing w:after="0" w:line="360" w:lineRule="auto"/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04D79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Medicare Basics</w:t>
                      </w:r>
                      <w:r w:rsidR="002F434F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: </w:t>
                      </w:r>
                      <w:r w:rsidR="00146B31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Hawaii SHIP </w:t>
                      </w:r>
                      <w:r w:rsidR="00516AB0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Volunteer</w:t>
                      </w:r>
                      <w:r w:rsidR="00F259FF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s</w:t>
                      </w:r>
                    </w:p>
                    <w:p w14:paraId="592988EA" w14:textId="41F35BC7" w:rsidR="002F434F" w:rsidRPr="00004D79" w:rsidRDefault="00C512B0" w:rsidP="000840AE">
                      <w:pPr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04D79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Social Security 101</w:t>
                      </w:r>
                      <w:r w:rsidR="002F434F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: </w:t>
                      </w:r>
                      <w:r w:rsidR="002F434F" w:rsidRPr="002F434F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Jane Burigsay, SSA Public Affairs Specialist</w:t>
                      </w:r>
                    </w:p>
                    <w:p w14:paraId="63924AED" w14:textId="40F3F23B" w:rsidR="00712CD8" w:rsidRPr="00004D79" w:rsidRDefault="00712CD8" w:rsidP="000840AE">
                      <w:pPr>
                        <w:spacing w:after="0" w:line="360" w:lineRule="auto"/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04D79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Date:</w:t>
                      </w:r>
                      <w:r w:rsidR="008B217E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 September 13</w:t>
                      </w:r>
                      <w:r w:rsidR="00D92610" w:rsidRPr="00004D79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="00E0187A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D92610" w:rsidRPr="00004D79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202</w:t>
                      </w:r>
                      <w:r w:rsidR="00E0187A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="00D92610" w:rsidRPr="00004D79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 (</w:t>
                      </w:r>
                      <w:r w:rsidR="008B217E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Monday</w:t>
                      </w:r>
                      <w:r w:rsidR="00C512B0" w:rsidRPr="00004D79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) </w:t>
                      </w:r>
                    </w:p>
                    <w:p w14:paraId="234AB482" w14:textId="0E974394" w:rsidR="00871F9E" w:rsidRDefault="00712CD8" w:rsidP="000840AE">
                      <w:pPr>
                        <w:spacing w:after="0" w:line="360" w:lineRule="auto"/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04D79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Time: </w:t>
                      </w:r>
                      <w:r w:rsidR="008B217E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11</w:t>
                      </w:r>
                      <w:r w:rsidR="00825031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:00</w:t>
                      </w:r>
                      <w:r w:rsidR="008B217E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A</w:t>
                      </w:r>
                      <w:r w:rsidR="00825031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M- </w:t>
                      </w:r>
                      <w:r w:rsidR="008B217E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="00825031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:00PM</w:t>
                      </w:r>
                    </w:p>
                    <w:p w14:paraId="1BEA6C2D" w14:textId="77777777" w:rsidR="00825031" w:rsidRPr="00825031" w:rsidRDefault="00825031" w:rsidP="000840AE">
                      <w:pPr>
                        <w:spacing w:after="0" w:line="360" w:lineRule="auto"/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10"/>
                          <w:szCs w:val="1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3706046E" w14:textId="1D6B87DA" w:rsidR="00871F9E" w:rsidRDefault="00E9146A" w:rsidP="008B217E">
                      <w:pPr>
                        <w:spacing w:after="0" w:line="276" w:lineRule="auto"/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B217E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:highlight w:val="yellow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To register:</w:t>
                      </w:r>
                      <w:r w:rsidR="008B217E" w:rsidRPr="008B217E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:highlight w:val="yellow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bookmarkStart w:id="2" w:name="_GoBack"/>
                      <w:r w:rsidR="008B217E" w:rsidRPr="008B217E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:highlight w:val="yellow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https://zoom.us/meeting/register/tJUkduqvpz0qHN0XCc2HPYFSRuw6V08K9kIV</w:t>
                      </w:r>
                      <w:bookmarkEnd w:id="2"/>
                    </w:p>
                    <w:p w14:paraId="650F96DF" w14:textId="77777777" w:rsidR="00871F9E" w:rsidRPr="00825031" w:rsidRDefault="00871F9E" w:rsidP="000840AE">
                      <w:pPr>
                        <w:spacing w:after="0" w:line="360" w:lineRule="auto"/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10"/>
                          <w:szCs w:val="1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512D9CEE" w14:textId="77777777" w:rsidR="00004D79" w:rsidRPr="00871F9E" w:rsidRDefault="00004D79" w:rsidP="00C512B0">
                      <w:pPr>
                        <w:spacing w:after="0" w:line="360" w:lineRule="auto"/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8"/>
                          <w:szCs w:val="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40E93E9B" w14:textId="6B3451A8" w:rsidR="00C512B0" w:rsidRPr="00004D79" w:rsidRDefault="00C512B0" w:rsidP="00C512B0">
                      <w:pPr>
                        <w:spacing w:after="0" w:line="360" w:lineRule="auto"/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04D79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You will learn…</w:t>
                      </w:r>
                    </w:p>
                    <w:p w14:paraId="16AEB145" w14:textId="58B704A9" w:rsidR="00C512B0" w:rsidRPr="00004D79" w:rsidRDefault="00C512B0" w:rsidP="00C512B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60" w:lineRule="auto"/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04D79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What are the different parts of Medicare? </w:t>
                      </w:r>
                    </w:p>
                    <w:p w14:paraId="003AA8BB" w14:textId="635D69A7" w:rsidR="00C512B0" w:rsidRPr="00004D79" w:rsidRDefault="00C512B0" w:rsidP="00C512B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60" w:lineRule="auto"/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04D79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How and when to sign up for Medicare? </w:t>
                      </w:r>
                    </w:p>
                    <w:p w14:paraId="3EAA7808" w14:textId="4F38A2FB" w:rsidR="00C512B0" w:rsidRPr="00004D79" w:rsidRDefault="00C512B0" w:rsidP="00C512B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60" w:lineRule="auto"/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04D79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What are the different penalties you could incur?</w:t>
                      </w:r>
                    </w:p>
                    <w:p w14:paraId="0BE7FF39" w14:textId="4AD1669A" w:rsidR="00C512B0" w:rsidRPr="00004D79" w:rsidRDefault="00C512B0" w:rsidP="00C512B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60" w:lineRule="auto"/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04D79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When are you eligible to receive retirement benefits?</w:t>
                      </w:r>
                    </w:p>
                    <w:p w14:paraId="5E59FF9B" w14:textId="5BA79586" w:rsidR="00C512B0" w:rsidRPr="00004D79" w:rsidRDefault="00C512B0" w:rsidP="00C512B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60" w:lineRule="auto"/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04D79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When should you file for Medicare?</w:t>
                      </w:r>
                    </w:p>
                    <w:p w14:paraId="47202B3E" w14:textId="10D8DEA9" w:rsidR="00C512B0" w:rsidRPr="00004D79" w:rsidRDefault="00C512B0" w:rsidP="00C512B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60" w:lineRule="auto"/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04D79">
                        <w:rPr>
                          <w:rFonts w:ascii="Georgia" w:hAnsi="Georgia" w:cs="Calibri Light"/>
                          <w:b/>
                          <w:color w:val="0000FF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How do you get the most from your benefit?</w:t>
                      </w:r>
                    </w:p>
                    <w:p w14:paraId="6AE2C140" w14:textId="1F96D2B9" w:rsidR="00004D79" w:rsidRPr="00004D79" w:rsidRDefault="00004D79" w:rsidP="00004D79">
                      <w:pPr>
                        <w:spacing w:after="0" w:line="360" w:lineRule="auto"/>
                        <w:rPr>
                          <w:rFonts w:ascii="Georgia" w:hAnsi="Georgia" w:cs="Calibri Light"/>
                          <w:b/>
                          <w:color w:val="0000FF"/>
                          <w:sz w:val="12"/>
                          <w:szCs w:val="1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</w:p>
                    <w:p w14:paraId="781EB75B" w14:textId="77777777" w:rsidR="00004D79" w:rsidRPr="00004D79" w:rsidRDefault="00004D79" w:rsidP="00004D79">
                      <w:pPr>
                        <w:spacing w:after="0" w:line="360" w:lineRule="auto"/>
                        <w:rPr>
                          <w:rFonts w:ascii="Georgia" w:hAnsi="Georgia" w:cs="Calibri Light"/>
                          <w:b/>
                          <w:color w:val="0000FF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</w:p>
                    <w:p w14:paraId="7DD67A1F" w14:textId="77777777" w:rsidR="00C512B0" w:rsidRDefault="00C512B0" w:rsidP="00C512B0">
                      <w:pPr>
                        <w:spacing w:after="0" w:line="360" w:lineRule="auto"/>
                        <w:rPr>
                          <w:rFonts w:ascii="Georgia" w:hAnsi="Georgia" w:cs="Calibri Light"/>
                          <w:b/>
                          <w:color w:val="0000F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</w:p>
                    <w:p w14:paraId="3B979C32" w14:textId="6E29492D" w:rsidR="00C512B0" w:rsidRDefault="00C512B0" w:rsidP="00361D31">
                      <w:pPr>
                        <w:spacing w:after="0" w:line="360" w:lineRule="auto"/>
                        <w:jc w:val="center"/>
                        <w:rPr>
                          <w:rFonts w:ascii="Georgia" w:hAnsi="Georgia" w:cs="Calibri Light"/>
                          <w:b/>
                          <w:color w:val="0000F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Georgia" w:hAnsi="Georgia" w:cs="Calibri Light"/>
                          <w:b/>
                          <w:color w:val="0000F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</w:p>
                    <w:p w14:paraId="6BAD3078" w14:textId="77777777" w:rsidR="00C512B0" w:rsidRDefault="00C512B0" w:rsidP="00361D31">
                      <w:pPr>
                        <w:spacing w:after="0" w:line="360" w:lineRule="auto"/>
                        <w:jc w:val="center"/>
                        <w:rPr>
                          <w:rFonts w:ascii="Georgia" w:hAnsi="Georgia" w:cs="Calibri Light"/>
                          <w:b/>
                          <w:color w:val="0000F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</w:p>
                    <w:p w14:paraId="6590533B" w14:textId="77777777" w:rsidR="00C512B0" w:rsidRPr="00C512B0" w:rsidRDefault="00C512B0" w:rsidP="00361D31">
                      <w:pPr>
                        <w:spacing w:after="0" w:line="360" w:lineRule="auto"/>
                        <w:jc w:val="center"/>
                        <w:rPr>
                          <w:rFonts w:ascii="Georgia" w:hAnsi="Georgia" w:cs="Calibri Light"/>
                          <w:b/>
                          <w:color w:val="0000F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</w:p>
                    <w:p w14:paraId="63C68A25" w14:textId="52AE949E" w:rsidR="00C512B0" w:rsidRPr="00C512B0" w:rsidRDefault="00C512B0" w:rsidP="00361D31">
                      <w:pPr>
                        <w:spacing w:after="0" w:line="360" w:lineRule="auto"/>
                        <w:jc w:val="center"/>
                        <w:rPr>
                          <w:rFonts w:ascii="Georgia" w:hAnsi="Georgia" w:cs="Calibri Light"/>
                          <w:b/>
                          <w:color w:val="0000F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</w:p>
                    <w:p w14:paraId="0E884FD0" w14:textId="77777777" w:rsidR="00C512B0" w:rsidRPr="00C512B0" w:rsidRDefault="00C512B0" w:rsidP="00361D31">
                      <w:pPr>
                        <w:spacing w:after="0" w:line="360" w:lineRule="auto"/>
                        <w:jc w:val="center"/>
                        <w:rPr>
                          <w:rFonts w:ascii="Georgia" w:hAnsi="Georgia" w:cs="Calibri Light"/>
                          <w:b/>
                          <w:color w:val="0000FF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12CD8" w:rsidRPr="00C512B0">
        <w:rPr>
          <w:color w:val="FFFF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FF"/>
            </w14:solidFill>
            <w14:prstDash w14:val="solid"/>
            <w14:round/>
          </w14:textOutline>
        </w:rPr>
        <w:t>Project Grad 65</w:t>
      </w:r>
    </w:p>
    <w:sectPr w:rsidR="00E9146A" w:rsidRPr="00825031" w:rsidSect="00361D31">
      <w:headerReference w:type="even" r:id="rId11"/>
      <w:headerReference w:type="default" r:id="rId12"/>
      <w:headerReference w:type="first" r:id="rId13"/>
      <w:pgSz w:w="12240" w:h="15840"/>
      <w:pgMar w:top="1440" w:right="1440" w:bottom="1440" w:left="1440" w:header="864" w:footer="720" w:gutter="0"/>
      <w:pgBorders w:offsetFrom="page">
        <w:top w:val="thinThickSmallGap" w:sz="24" w:space="24" w:color="0000FF"/>
        <w:left w:val="thinThickSmallGap" w:sz="24" w:space="24" w:color="0000FF"/>
        <w:bottom w:val="thickThinSmallGap" w:sz="24" w:space="24" w:color="0000FF"/>
        <w:right w:val="thickThinSmallGap" w:sz="24" w:space="24" w:color="0000F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C59203" w14:textId="77777777" w:rsidR="00780AD3" w:rsidRDefault="00780AD3" w:rsidP="00712CD8">
      <w:pPr>
        <w:spacing w:after="0" w:line="240" w:lineRule="auto"/>
      </w:pPr>
      <w:r>
        <w:separator/>
      </w:r>
    </w:p>
  </w:endnote>
  <w:endnote w:type="continuationSeparator" w:id="0">
    <w:p w14:paraId="685FFD61" w14:textId="77777777" w:rsidR="00780AD3" w:rsidRDefault="00780AD3" w:rsidP="00712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utura Medium">
    <w:altName w:val="Segoe UI"/>
    <w:charset w:val="B1"/>
    <w:family w:val="swiss"/>
    <w:pitch w:val="variable"/>
    <w:sig w:usb0="00000000" w:usb1="00000000" w:usb2="00000000" w:usb3="00000000" w:csb0="000001FB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161418" w14:textId="77777777" w:rsidR="00780AD3" w:rsidRDefault="00780AD3" w:rsidP="00712CD8">
      <w:pPr>
        <w:spacing w:after="0" w:line="240" w:lineRule="auto"/>
      </w:pPr>
      <w:r>
        <w:separator/>
      </w:r>
    </w:p>
  </w:footnote>
  <w:footnote w:type="continuationSeparator" w:id="0">
    <w:p w14:paraId="78E1727F" w14:textId="77777777" w:rsidR="00780AD3" w:rsidRDefault="00780AD3" w:rsidP="00712C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52DB0" w14:textId="77777777" w:rsidR="00712CD8" w:rsidRDefault="00780AD3">
    <w:pPr>
      <w:pStyle w:val="Header"/>
    </w:pPr>
    <w:r>
      <w:rPr>
        <w:noProof/>
      </w:rPr>
      <w:pict w14:anchorId="02A55D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14271797" o:spid="_x0000_s2050" type="#_x0000_t75" style="position:absolute;margin-left:0;margin-top:0;width:561.6pt;height:395.1pt;z-index:-251657216;mso-position-horizontal:center;mso-position-horizontal-relative:margin;mso-position-vertical:center;mso-position-vertical-relative:margin" o:allowincell="f">
          <v:imagedata r:id="rId1" o:title="SHIP Logo Final Blue H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20CE0A" w14:textId="77777777" w:rsidR="00361D31" w:rsidRPr="00C512B0" w:rsidRDefault="00361D31" w:rsidP="00712CD8">
    <w:pPr>
      <w:pStyle w:val="Subtitle"/>
      <w:rPr>
        <w:rFonts w:ascii="Georgia" w:hAnsi="Georgia"/>
        <w:color w:val="0000FF"/>
        <w:sz w:val="12"/>
        <w:szCs w:val="42"/>
        <w14:shadow w14:blurRad="12700" w14:dist="38100" w14:dir="2700000" w14:sx="100000" w14:sy="100000" w14:kx="0" w14:ky="0" w14:algn="tl">
          <w14:schemeClr w14:val="bg1">
            <w14:lumMod w14:val="50000"/>
          </w14:schemeClr>
        </w14:shadow>
        <w14:textOutline w14:w="9525" w14:cap="flat" w14:cmpd="sng" w14:algn="ctr">
          <w14:solidFill>
            <w14:srgbClr w14:val="FFFF00"/>
          </w14:solidFill>
          <w14:prstDash w14:val="solid"/>
          <w14:round/>
        </w14:textOutline>
      </w:rPr>
    </w:pPr>
  </w:p>
  <w:p w14:paraId="468D213C" w14:textId="25453D42" w:rsidR="00712CD8" w:rsidRPr="00C512B0" w:rsidRDefault="00712CD8" w:rsidP="00712CD8">
    <w:pPr>
      <w:pStyle w:val="Subtitle"/>
      <w:rPr>
        <w:rFonts w:ascii="Georgia" w:hAnsi="Georgia"/>
        <w:color w:val="0000FF"/>
        <w:szCs w:val="62"/>
        <w14:shadow w14:blurRad="12700" w14:dist="38100" w14:dir="2700000" w14:sx="100000" w14:sy="100000" w14:kx="0" w14:ky="0" w14:algn="tl">
          <w14:schemeClr w14:val="bg1">
            <w14:lumMod w14:val="50000"/>
          </w14:schemeClr>
        </w14:shadow>
        <w14:textOutline w14:w="9525" w14:cap="flat" w14:cmpd="sng" w14:algn="ctr">
          <w14:solidFill>
            <w14:srgbClr w14:val="FFFF00"/>
          </w14:solidFill>
          <w14:prstDash w14:val="solid"/>
          <w14:round/>
        </w14:textOutline>
      </w:rPr>
    </w:pPr>
    <w:r w:rsidRPr="00C512B0">
      <w:rPr>
        <w:rFonts w:ascii="Georgia" w:hAnsi="Georgia"/>
        <w:color w:val="0000FF"/>
        <w:sz w:val="36"/>
        <w:szCs w:val="60"/>
        <w14:shadow w14:blurRad="12700" w14:dist="38100" w14:dir="2700000" w14:sx="100000" w14:sy="100000" w14:kx="0" w14:ky="0" w14:algn="tl">
          <w14:schemeClr w14:val="bg1">
            <w14:lumMod w14:val="50000"/>
          </w14:schemeClr>
        </w14:shadow>
        <w14:textOutline w14:w="9525" w14:cap="flat" w14:cmpd="sng" w14:algn="ctr">
          <w14:solidFill>
            <w14:srgbClr w14:val="FFFF00"/>
          </w14:solidFill>
          <w14:prstDash w14:val="solid"/>
          <w14:round/>
        </w14:textOutline>
      </w:rPr>
      <w:t>Get Informed About Medicare</w:t>
    </w:r>
    <w:r w:rsidR="00C512B0" w:rsidRPr="00C512B0">
      <w:rPr>
        <w:rFonts w:ascii="Georgia" w:hAnsi="Georgia"/>
        <w:color w:val="0000FF"/>
        <w:sz w:val="36"/>
        <w:szCs w:val="60"/>
        <w14:shadow w14:blurRad="12700" w14:dist="38100" w14:dir="2700000" w14:sx="100000" w14:sy="100000" w14:kx="0" w14:ky="0" w14:algn="tl">
          <w14:schemeClr w14:val="bg1">
            <w14:lumMod w14:val="50000"/>
          </w14:schemeClr>
        </w14:shadow>
        <w14:textOutline w14:w="9525" w14:cap="flat" w14:cmpd="sng" w14:algn="ctr">
          <w14:solidFill>
            <w14:srgbClr w14:val="FFFF00"/>
          </w14:solidFill>
          <w14:prstDash w14:val="solid"/>
          <w14:round/>
        </w14:textOutline>
      </w:rPr>
      <w:t xml:space="preserve"> &amp; Social Security </w:t>
    </w:r>
  </w:p>
  <w:p w14:paraId="2F40DF34" w14:textId="77777777" w:rsidR="00712CD8" w:rsidRDefault="00780AD3">
    <w:pPr>
      <w:pStyle w:val="Header"/>
    </w:pPr>
    <w:r>
      <w:rPr>
        <w:noProof/>
      </w:rPr>
      <w:pict w14:anchorId="1D0911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14271798" o:spid="_x0000_s2051" type="#_x0000_t75" style="position:absolute;margin-left:0;margin-top:0;width:561.6pt;height:395.1pt;z-index:-251656192;mso-position-horizontal:center;mso-position-horizontal-relative:margin;mso-position-vertical:center;mso-position-vertical-relative:margin" o:allowincell="f">
          <v:imagedata r:id="rId1" o:title="SHIP Logo Final Blue HI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D2A70" w14:textId="77777777" w:rsidR="00712CD8" w:rsidRDefault="00780AD3">
    <w:pPr>
      <w:pStyle w:val="Header"/>
    </w:pPr>
    <w:r>
      <w:rPr>
        <w:noProof/>
      </w:rPr>
      <w:pict w14:anchorId="000229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14271796" o:spid="_x0000_s2049" type="#_x0000_t75" style="position:absolute;margin-left:0;margin-top:0;width:561.6pt;height:395.1pt;z-index:-251658240;mso-position-horizontal:center;mso-position-horizontal-relative:margin;mso-position-vertical:center;mso-position-vertical-relative:margin" o:allowincell="f">
          <v:imagedata r:id="rId1" o:title="SHIP Logo Final Blue HI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181878"/>
    <w:multiLevelType w:val="hybridMultilevel"/>
    <w:tmpl w:val="D1AA19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CD8"/>
    <w:rsid w:val="00004D79"/>
    <w:rsid w:val="000320AB"/>
    <w:rsid w:val="00057122"/>
    <w:rsid w:val="000840AE"/>
    <w:rsid w:val="000C0874"/>
    <w:rsid w:val="000F4BE4"/>
    <w:rsid w:val="00146B31"/>
    <w:rsid w:val="002A0950"/>
    <w:rsid w:val="002F434F"/>
    <w:rsid w:val="00361D31"/>
    <w:rsid w:val="003E0EDE"/>
    <w:rsid w:val="00410D9D"/>
    <w:rsid w:val="00461389"/>
    <w:rsid w:val="00516AB0"/>
    <w:rsid w:val="0060632D"/>
    <w:rsid w:val="00626146"/>
    <w:rsid w:val="00641DD3"/>
    <w:rsid w:val="00712CD8"/>
    <w:rsid w:val="00780AD3"/>
    <w:rsid w:val="007B7C30"/>
    <w:rsid w:val="007D6233"/>
    <w:rsid w:val="00825031"/>
    <w:rsid w:val="00871F9E"/>
    <w:rsid w:val="008B217E"/>
    <w:rsid w:val="0096266F"/>
    <w:rsid w:val="00967FB3"/>
    <w:rsid w:val="009A54E3"/>
    <w:rsid w:val="00A41D5B"/>
    <w:rsid w:val="00B41285"/>
    <w:rsid w:val="00B52278"/>
    <w:rsid w:val="00BD5E83"/>
    <w:rsid w:val="00BE2B63"/>
    <w:rsid w:val="00C512B0"/>
    <w:rsid w:val="00CA407E"/>
    <w:rsid w:val="00D92610"/>
    <w:rsid w:val="00DC5E00"/>
    <w:rsid w:val="00E0187A"/>
    <w:rsid w:val="00E9146A"/>
    <w:rsid w:val="00F259FF"/>
    <w:rsid w:val="00F3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49726D8"/>
  <w15:chartTrackingRefBased/>
  <w15:docId w15:val="{A91F41BA-6394-468F-B497-4ED829DB6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2C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CD8"/>
  </w:style>
  <w:style w:type="paragraph" w:styleId="Footer">
    <w:name w:val="footer"/>
    <w:basedOn w:val="Normal"/>
    <w:link w:val="FooterChar"/>
    <w:uiPriority w:val="99"/>
    <w:unhideWhenUsed/>
    <w:rsid w:val="00712C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CD8"/>
  </w:style>
  <w:style w:type="paragraph" w:styleId="Subtitle">
    <w:name w:val="Subtitle"/>
    <w:basedOn w:val="Normal"/>
    <w:next w:val="Normal"/>
    <w:link w:val="SubtitleChar"/>
    <w:uiPriority w:val="1"/>
    <w:qFormat/>
    <w:rsid w:val="00712CD8"/>
    <w:pPr>
      <w:spacing w:after="0" w:line="240" w:lineRule="auto"/>
      <w:jc w:val="center"/>
    </w:pPr>
    <w:rPr>
      <w:rFonts w:ascii="Franklin Gothic Medium" w:hAnsi="Franklin Gothic Medium" w:cs="Futura Medium"/>
      <w:b/>
      <w:color w:val="4472C4" w:themeColor="accent1"/>
      <w:sz w:val="40"/>
      <w:szCs w:val="40"/>
    </w:rPr>
  </w:style>
  <w:style w:type="character" w:customStyle="1" w:styleId="SubtitleChar">
    <w:name w:val="Subtitle Char"/>
    <w:basedOn w:val="DefaultParagraphFont"/>
    <w:link w:val="Subtitle"/>
    <w:uiPriority w:val="1"/>
    <w:rsid w:val="00712CD8"/>
    <w:rPr>
      <w:rFonts w:ascii="Franklin Gothic Medium" w:hAnsi="Franklin Gothic Medium" w:cs="Futura Medium"/>
      <w:b/>
      <w:color w:val="4472C4" w:themeColor="accent1"/>
      <w:sz w:val="40"/>
      <w:szCs w:val="40"/>
    </w:rPr>
  </w:style>
  <w:style w:type="paragraph" w:styleId="Title">
    <w:name w:val="Title"/>
    <w:basedOn w:val="Normal"/>
    <w:next w:val="Normal"/>
    <w:link w:val="TitleChar"/>
    <w:qFormat/>
    <w:rsid w:val="00712CD8"/>
    <w:pPr>
      <w:spacing w:after="0" w:line="240" w:lineRule="auto"/>
      <w:jc w:val="center"/>
    </w:pPr>
    <w:rPr>
      <w:rFonts w:ascii="Georgia" w:hAnsi="Georgia"/>
      <w:b/>
      <w:i/>
      <w:color w:val="FFFFFF" w:themeColor="background1"/>
      <w:sz w:val="80"/>
      <w:szCs w:val="80"/>
      <w14:shadow w14:blurRad="0" w14:dist="76200" w14:dir="2700000" w14:sx="100000" w14:sy="100000" w14:kx="0" w14:ky="0" w14:algn="tl">
        <w14:schemeClr w14:val="accent1"/>
      </w14:shadow>
    </w:rPr>
  </w:style>
  <w:style w:type="character" w:customStyle="1" w:styleId="TitleChar">
    <w:name w:val="Title Char"/>
    <w:basedOn w:val="DefaultParagraphFont"/>
    <w:link w:val="Title"/>
    <w:rsid w:val="00712CD8"/>
    <w:rPr>
      <w:rFonts w:ascii="Georgia" w:hAnsi="Georgia"/>
      <w:b/>
      <w:i/>
      <w:color w:val="FFFFFF" w:themeColor="background1"/>
      <w:sz w:val="80"/>
      <w:szCs w:val="80"/>
      <w14:shadow w14:blurRad="0" w14:dist="76200" w14:dir="2700000" w14:sx="100000" w14:sy="100000" w14:kx="0" w14:ky="0" w14:algn="tl">
        <w14:schemeClr w14:val="accent1"/>
      </w14:shadow>
    </w:rPr>
  </w:style>
  <w:style w:type="character" w:styleId="Hyperlink">
    <w:name w:val="Hyperlink"/>
    <w:basedOn w:val="DefaultParagraphFont"/>
    <w:uiPriority w:val="99"/>
    <w:unhideWhenUsed/>
    <w:rsid w:val="00712C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1D3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512B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2503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8F1D0-187D-48C6-987C-078EA07AF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Young, Candace M</dc:creator>
  <cp:keywords/>
  <dc:description/>
  <cp:lastModifiedBy>Young, Candace M</cp:lastModifiedBy>
  <cp:revision>2</cp:revision>
  <cp:lastPrinted>2020-08-14T01:15:00Z</cp:lastPrinted>
  <dcterms:created xsi:type="dcterms:W3CDTF">2021-07-09T23:58:00Z</dcterms:created>
  <dcterms:modified xsi:type="dcterms:W3CDTF">2021-07-09T23:58:00Z</dcterms:modified>
</cp:coreProperties>
</file>